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05D" w:rsidRDefault="0012605D" w:rsidP="0012605D">
      <w:pPr>
        <w:ind w:left="1416" w:firstLine="708"/>
        <w:rPr>
          <w:b/>
          <w:sz w:val="28"/>
          <w:szCs w:val="28"/>
        </w:rPr>
      </w:pPr>
      <w:bookmarkStart w:id="0" w:name="_GoBack"/>
      <w:bookmarkEnd w:id="0"/>
    </w:p>
    <w:p w:rsidR="0012605D" w:rsidRDefault="0012605D" w:rsidP="0012605D">
      <w:pPr>
        <w:ind w:left="1416" w:firstLine="708"/>
        <w:rPr>
          <w:b/>
          <w:sz w:val="28"/>
          <w:szCs w:val="28"/>
        </w:rPr>
      </w:pPr>
    </w:p>
    <w:p w:rsidR="00EA150E" w:rsidRPr="0012605D" w:rsidRDefault="00C300D9" w:rsidP="0012605D">
      <w:pPr>
        <w:ind w:left="1416" w:firstLine="708"/>
        <w:rPr>
          <w:b/>
          <w:sz w:val="28"/>
          <w:szCs w:val="28"/>
        </w:rPr>
      </w:pPr>
      <w:r w:rsidRPr="0012605D">
        <w:rPr>
          <w:b/>
          <w:sz w:val="28"/>
          <w:szCs w:val="28"/>
        </w:rPr>
        <w:t>CV Arnfinn Pedersen</w:t>
      </w:r>
    </w:p>
    <w:p w:rsidR="0012605D" w:rsidRDefault="0012605D"/>
    <w:p w:rsidR="0012605D" w:rsidRDefault="0012605D"/>
    <w:p w:rsidR="00C300D9" w:rsidRDefault="00C300D9">
      <w:r>
        <w:t>Utdanning:</w:t>
      </w:r>
      <w:r>
        <w:tab/>
        <w:t>Cand. Med. Universitetet i Tromsø 1995.</w:t>
      </w:r>
    </w:p>
    <w:p w:rsidR="00C300D9" w:rsidRDefault="00C300D9">
      <w:r>
        <w:tab/>
      </w:r>
      <w:r>
        <w:tab/>
        <w:t>Spesialist i ortopedisk kirurgi 2004.</w:t>
      </w:r>
    </w:p>
    <w:p w:rsidR="00C300D9" w:rsidRDefault="00C300D9"/>
    <w:p w:rsidR="00C300D9" w:rsidRDefault="00C300D9">
      <w:r>
        <w:t>Yrkeserfaring:</w:t>
      </w:r>
      <w:r>
        <w:tab/>
      </w:r>
      <w:r w:rsidR="0012605D">
        <w:t>Ortopedisk avd., Sykehuset Innlandet HF, Elverum.</w:t>
      </w:r>
    </w:p>
    <w:p w:rsidR="0012605D" w:rsidRDefault="0012605D">
      <w:r>
        <w:tab/>
      </w:r>
      <w:r>
        <w:tab/>
        <w:t>Ortopedisk avd., Universitetssykehuset i Nord-Norge.</w:t>
      </w:r>
    </w:p>
    <w:p w:rsidR="0012605D" w:rsidRDefault="0012605D">
      <w:r>
        <w:tab/>
      </w:r>
      <w:r>
        <w:tab/>
        <w:t xml:space="preserve">Volvat Medisinske Senter AS, avd. Hamar. </w:t>
      </w:r>
    </w:p>
    <w:p w:rsidR="0012605D" w:rsidRDefault="0012605D"/>
    <w:p w:rsidR="0012605D" w:rsidRDefault="0012605D">
      <w:r>
        <w:t>Faglig profil:</w:t>
      </w:r>
      <w:r>
        <w:tab/>
        <w:t>Generell ortopedisk kirurgi.</w:t>
      </w:r>
    </w:p>
    <w:p w:rsidR="0012605D" w:rsidRDefault="0012605D">
      <w:r>
        <w:tab/>
      </w:r>
      <w:r>
        <w:tab/>
        <w:t>Skadeortopedi.</w:t>
      </w:r>
    </w:p>
    <w:p w:rsidR="0012605D" w:rsidRDefault="0012605D">
      <w:r>
        <w:tab/>
      </w:r>
      <w:r>
        <w:tab/>
        <w:t xml:space="preserve">Ryggkirurgi. </w:t>
      </w:r>
    </w:p>
    <w:sectPr w:rsidR="00126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0D9"/>
    <w:rsid w:val="00066678"/>
    <w:rsid w:val="0012605D"/>
    <w:rsid w:val="00753973"/>
    <w:rsid w:val="00AB259F"/>
    <w:rsid w:val="00B7445B"/>
    <w:rsid w:val="00C300D9"/>
    <w:rsid w:val="00EA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8A9699-896F-43BE-A41B-1C82521F1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302</Characters>
  <Application>Microsoft Office Word</Application>
  <DocSecurity>4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Arnfinn Pedersen</dc:creator>
  <cp:keywords/>
  <dc:description/>
  <cp:lastModifiedBy>Legedata</cp:lastModifiedBy>
  <cp:revision>2</cp:revision>
  <dcterms:created xsi:type="dcterms:W3CDTF">2018-04-10T08:45:00Z</dcterms:created>
  <dcterms:modified xsi:type="dcterms:W3CDTF">2018-04-10T08:45:00Z</dcterms:modified>
</cp:coreProperties>
</file>